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22" w:rsidRDefault="00454D18" w:rsidP="00DB26EB">
      <w:pPr>
        <w:jc w:val="center"/>
        <w:rPr>
          <w:b/>
          <w:bCs/>
          <w:sz w:val="28"/>
          <w:szCs w:val="28"/>
        </w:rPr>
      </w:pPr>
      <w:r w:rsidRPr="00454D18">
        <w:rPr>
          <w:b/>
          <w:bCs/>
          <w:sz w:val="28"/>
          <w:szCs w:val="28"/>
        </w:rPr>
        <w:t xml:space="preserve">EMPLOI DU TEMPS L2 TD PAR GROUPES (BIOTECHNOLOGIES/SCIENCES </w:t>
      </w:r>
      <w:bookmarkStart w:id="0" w:name="_GoBack"/>
      <w:bookmarkEnd w:id="0"/>
      <w:r w:rsidRPr="00454D18">
        <w:rPr>
          <w:b/>
          <w:bCs/>
          <w:sz w:val="28"/>
          <w:szCs w:val="28"/>
        </w:rPr>
        <w:t>BIOLOGIQUES/SCIENCES ALIMENTAIRES)</w:t>
      </w:r>
    </w:p>
    <w:p w:rsidR="008803FE" w:rsidRDefault="008803FE" w:rsidP="00DB26EB">
      <w:pPr>
        <w:jc w:val="center"/>
        <w:rPr>
          <w:b/>
          <w:bCs/>
          <w:sz w:val="28"/>
          <w:szCs w:val="28"/>
        </w:rPr>
      </w:pPr>
    </w:p>
    <w:p w:rsidR="008803FE" w:rsidRDefault="008803FE" w:rsidP="00DB26EB">
      <w:pPr>
        <w:jc w:val="center"/>
        <w:rPr>
          <w:b/>
          <w:bCs/>
          <w:sz w:val="28"/>
          <w:szCs w:val="28"/>
        </w:rPr>
      </w:pPr>
    </w:p>
    <w:p w:rsidR="00723807" w:rsidRPr="00454D18" w:rsidRDefault="00723807" w:rsidP="00AA4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MODULE BIOPHYSIQUE</w:t>
      </w:r>
      <w:r w:rsidR="00AA4027">
        <w:rPr>
          <w:b/>
          <w:bCs/>
          <w:sz w:val="28"/>
          <w:szCs w:val="28"/>
        </w:rPr>
        <w:t xml:space="preserve">/ </w:t>
      </w:r>
      <w:r w:rsidR="00AA4027">
        <w:rPr>
          <w:b/>
          <w:bCs/>
          <w:sz w:val="28"/>
          <w:szCs w:val="28"/>
        </w:rPr>
        <w:t>SALLE</w:t>
      </w:r>
      <w:r w:rsidR="00D74D9E">
        <w:rPr>
          <w:b/>
          <w:bCs/>
          <w:sz w:val="28"/>
          <w:szCs w:val="28"/>
        </w:rPr>
        <w:t xml:space="preserve"> </w:t>
      </w:r>
      <w:r w:rsidR="00DB26EB">
        <w:rPr>
          <w:b/>
          <w:bCs/>
          <w:sz w:val="28"/>
          <w:szCs w:val="28"/>
        </w:rPr>
        <w:t>07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3"/>
        <w:gridCol w:w="1786"/>
        <w:gridCol w:w="1786"/>
        <w:gridCol w:w="1786"/>
        <w:gridCol w:w="1786"/>
        <w:gridCol w:w="1665"/>
        <w:gridCol w:w="1666"/>
        <w:gridCol w:w="1666"/>
      </w:tblGrid>
      <w:tr w:rsidR="00872322" w:rsidTr="00872322">
        <w:tc>
          <w:tcPr>
            <w:tcW w:w="1853" w:type="dxa"/>
          </w:tcPr>
          <w:p w:rsidR="00872322" w:rsidRDefault="00872322"/>
        </w:tc>
        <w:tc>
          <w:tcPr>
            <w:tcW w:w="1786" w:type="dxa"/>
          </w:tcPr>
          <w:p w:rsidR="00872322" w:rsidRDefault="00872322">
            <w:r>
              <w:t>08H30-09H30</w:t>
            </w:r>
          </w:p>
        </w:tc>
        <w:tc>
          <w:tcPr>
            <w:tcW w:w="1786" w:type="dxa"/>
          </w:tcPr>
          <w:p w:rsidR="00872322" w:rsidRDefault="00872322">
            <w:r>
              <w:t>09H30-10H30</w:t>
            </w:r>
          </w:p>
        </w:tc>
        <w:tc>
          <w:tcPr>
            <w:tcW w:w="1786" w:type="dxa"/>
          </w:tcPr>
          <w:p w:rsidR="00872322" w:rsidRDefault="00872322">
            <w:r>
              <w:t>10H30-11H30</w:t>
            </w:r>
          </w:p>
        </w:tc>
        <w:tc>
          <w:tcPr>
            <w:tcW w:w="1786" w:type="dxa"/>
          </w:tcPr>
          <w:p w:rsidR="00872322" w:rsidRDefault="00872322">
            <w:r>
              <w:t>11H30-12H30</w:t>
            </w:r>
          </w:p>
        </w:tc>
        <w:tc>
          <w:tcPr>
            <w:tcW w:w="1665" w:type="dxa"/>
          </w:tcPr>
          <w:p w:rsidR="00872322" w:rsidRDefault="00872322">
            <w:r>
              <w:t>13H00-14H00</w:t>
            </w:r>
          </w:p>
        </w:tc>
        <w:tc>
          <w:tcPr>
            <w:tcW w:w="1666" w:type="dxa"/>
          </w:tcPr>
          <w:p w:rsidR="00872322" w:rsidRDefault="00872322">
            <w:r>
              <w:t>14H00-15H00</w:t>
            </w:r>
          </w:p>
        </w:tc>
        <w:tc>
          <w:tcPr>
            <w:tcW w:w="1666" w:type="dxa"/>
          </w:tcPr>
          <w:p w:rsidR="00872322" w:rsidRDefault="00872322">
            <w:r>
              <w:t>15H00-16H00</w:t>
            </w:r>
          </w:p>
        </w:tc>
      </w:tr>
      <w:tr w:rsidR="00872322" w:rsidTr="00454D18">
        <w:tc>
          <w:tcPr>
            <w:tcW w:w="1853" w:type="dxa"/>
          </w:tcPr>
          <w:p w:rsidR="00872322" w:rsidRDefault="00872322">
            <w:r>
              <w:t>DIMANCHE</w:t>
            </w:r>
          </w:p>
        </w:tc>
        <w:tc>
          <w:tcPr>
            <w:tcW w:w="1786" w:type="dxa"/>
            <w:shd w:val="clear" w:color="auto" w:fill="FFFF00"/>
          </w:tcPr>
          <w:p w:rsidR="00872322" w:rsidRDefault="00872322">
            <w:r>
              <w:t>BIOPHYSIQUE</w:t>
            </w:r>
          </w:p>
          <w:p w:rsidR="00872322" w:rsidRDefault="00872322">
            <w:r>
              <w:t>GR 01 SB</w:t>
            </w:r>
          </w:p>
        </w:tc>
        <w:tc>
          <w:tcPr>
            <w:tcW w:w="1786" w:type="dxa"/>
            <w:shd w:val="clear" w:color="auto" w:fill="FFFF00"/>
          </w:tcPr>
          <w:p w:rsidR="00872322" w:rsidRDefault="00872322" w:rsidP="00872322">
            <w:r>
              <w:t>BIOPHYSIQUE</w:t>
            </w:r>
          </w:p>
          <w:p w:rsidR="00872322" w:rsidRDefault="00872322" w:rsidP="00872322">
            <w:r>
              <w:t>GR 05 SB</w:t>
            </w:r>
          </w:p>
        </w:tc>
        <w:tc>
          <w:tcPr>
            <w:tcW w:w="1786" w:type="dxa"/>
            <w:shd w:val="clear" w:color="auto" w:fill="FFFF00"/>
          </w:tcPr>
          <w:p w:rsidR="00872322" w:rsidRDefault="00872322" w:rsidP="00872322">
            <w:r>
              <w:t>BIOPHYSIQUE</w:t>
            </w:r>
          </w:p>
          <w:p w:rsidR="00872322" w:rsidRDefault="00872322" w:rsidP="00872322">
            <w:r>
              <w:t>GR 09 SB</w:t>
            </w:r>
          </w:p>
        </w:tc>
        <w:tc>
          <w:tcPr>
            <w:tcW w:w="1786" w:type="dxa"/>
            <w:shd w:val="clear" w:color="auto" w:fill="FFFF00"/>
          </w:tcPr>
          <w:p w:rsidR="00872322" w:rsidRDefault="00872322" w:rsidP="00872322">
            <w:r>
              <w:t>BIOPHYSIQUE</w:t>
            </w:r>
          </w:p>
          <w:p w:rsidR="00872322" w:rsidRDefault="00872322" w:rsidP="00872322">
            <w:r>
              <w:t>GR 13 SB</w:t>
            </w:r>
          </w:p>
        </w:tc>
        <w:tc>
          <w:tcPr>
            <w:tcW w:w="1665" w:type="dxa"/>
            <w:shd w:val="clear" w:color="auto" w:fill="FFFF00"/>
          </w:tcPr>
          <w:p w:rsidR="00872322" w:rsidRDefault="00872322" w:rsidP="00872322">
            <w:r>
              <w:t>BIOPHYSIQUE</w:t>
            </w:r>
          </w:p>
          <w:p w:rsidR="00872322" w:rsidRDefault="00872322" w:rsidP="00872322">
            <w:r>
              <w:t>GR 14 SB</w:t>
            </w:r>
          </w:p>
        </w:tc>
        <w:tc>
          <w:tcPr>
            <w:tcW w:w="1666" w:type="dxa"/>
            <w:shd w:val="clear" w:color="auto" w:fill="FFFF00"/>
          </w:tcPr>
          <w:p w:rsidR="00872322" w:rsidRDefault="00872322" w:rsidP="00872322">
            <w:r>
              <w:t>BIOPHYSIQUE</w:t>
            </w:r>
          </w:p>
          <w:p w:rsidR="00872322" w:rsidRDefault="00872322" w:rsidP="00872322">
            <w:r>
              <w:t>GR 15 SB</w:t>
            </w:r>
          </w:p>
        </w:tc>
        <w:tc>
          <w:tcPr>
            <w:tcW w:w="1666" w:type="dxa"/>
            <w:shd w:val="clear" w:color="auto" w:fill="FFFF00"/>
          </w:tcPr>
          <w:p w:rsidR="00872322" w:rsidRDefault="00872322" w:rsidP="00872322">
            <w:r>
              <w:t>BIOPHYSIQUE</w:t>
            </w:r>
          </w:p>
          <w:p w:rsidR="00872322" w:rsidRDefault="00872322" w:rsidP="00872322">
            <w:r>
              <w:t>GR 16 SB</w:t>
            </w:r>
          </w:p>
        </w:tc>
      </w:tr>
      <w:tr w:rsidR="00872322" w:rsidTr="00723807">
        <w:tc>
          <w:tcPr>
            <w:tcW w:w="1853" w:type="dxa"/>
          </w:tcPr>
          <w:p w:rsidR="00872322" w:rsidRDefault="00872322">
            <w:r>
              <w:t>LUNDI</w:t>
            </w:r>
          </w:p>
        </w:tc>
        <w:tc>
          <w:tcPr>
            <w:tcW w:w="1786" w:type="dxa"/>
            <w:shd w:val="clear" w:color="auto" w:fill="FFFF0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10 SB</w:t>
            </w:r>
          </w:p>
        </w:tc>
        <w:tc>
          <w:tcPr>
            <w:tcW w:w="1786" w:type="dxa"/>
            <w:shd w:val="clear" w:color="auto" w:fill="FFFF0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11 SB</w:t>
            </w:r>
          </w:p>
        </w:tc>
        <w:tc>
          <w:tcPr>
            <w:tcW w:w="1786" w:type="dxa"/>
            <w:shd w:val="clear" w:color="auto" w:fill="FFFF0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12 SB</w:t>
            </w:r>
          </w:p>
        </w:tc>
        <w:tc>
          <w:tcPr>
            <w:tcW w:w="1786" w:type="dxa"/>
            <w:shd w:val="clear" w:color="auto" w:fill="92D05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25 BT</w:t>
            </w:r>
          </w:p>
        </w:tc>
        <w:tc>
          <w:tcPr>
            <w:tcW w:w="1665" w:type="dxa"/>
            <w:shd w:val="clear" w:color="auto" w:fill="92D05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26 BT</w:t>
            </w:r>
          </w:p>
        </w:tc>
        <w:tc>
          <w:tcPr>
            <w:tcW w:w="1666" w:type="dxa"/>
            <w:shd w:val="clear" w:color="auto" w:fill="FFFF0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02 SB</w:t>
            </w:r>
          </w:p>
        </w:tc>
        <w:tc>
          <w:tcPr>
            <w:tcW w:w="1666" w:type="dxa"/>
            <w:shd w:val="clear" w:color="auto" w:fill="FFFF0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03 SB</w:t>
            </w:r>
          </w:p>
        </w:tc>
      </w:tr>
      <w:tr w:rsidR="00872322" w:rsidTr="00723807">
        <w:tc>
          <w:tcPr>
            <w:tcW w:w="1853" w:type="dxa"/>
          </w:tcPr>
          <w:p w:rsidR="00872322" w:rsidRDefault="00872322">
            <w:r>
              <w:t>MARDI</w:t>
            </w:r>
          </w:p>
        </w:tc>
        <w:tc>
          <w:tcPr>
            <w:tcW w:w="1786" w:type="dxa"/>
            <w:shd w:val="clear" w:color="auto" w:fill="92D05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29 BT</w:t>
            </w:r>
          </w:p>
        </w:tc>
        <w:tc>
          <w:tcPr>
            <w:tcW w:w="1786" w:type="dxa"/>
            <w:shd w:val="clear" w:color="auto" w:fill="92D05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30 BT</w:t>
            </w:r>
          </w:p>
        </w:tc>
        <w:tc>
          <w:tcPr>
            <w:tcW w:w="1786" w:type="dxa"/>
            <w:shd w:val="clear" w:color="auto" w:fill="92D05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27 BT</w:t>
            </w:r>
          </w:p>
        </w:tc>
        <w:tc>
          <w:tcPr>
            <w:tcW w:w="1786" w:type="dxa"/>
            <w:shd w:val="clear" w:color="auto" w:fill="92D05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28 BT</w:t>
            </w:r>
          </w:p>
        </w:tc>
        <w:tc>
          <w:tcPr>
            <w:tcW w:w="1665" w:type="dxa"/>
            <w:shd w:val="clear" w:color="auto" w:fill="92D05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31 BT</w:t>
            </w:r>
          </w:p>
        </w:tc>
        <w:tc>
          <w:tcPr>
            <w:tcW w:w="1666" w:type="dxa"/>
            <w:shd w:val="clear" w:color="auto" w:fill="92D05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32 BT</w:t>
            </w:r>
          </w:p>
        </w:tc>
        <w:tc>
          <w:tcPr>
            <w:tcW w:w="1666" w:type="dxa"/>
            <w:shd w:val="clear" w:color="auto" w:fill="FFFF00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04 SB</w:t>
            </w:r>
          </w:p>
        </w:tc>
      </w:tr>
      <w:tr w:rsidR="00872322" w:rsidTr="008803FE">
        <w:tc>
          <w:tcPr>
            <w:tcW w:w="1853" w:type="dxa"/>
          </w:tcPr>
          <w:p w:rsidR="00872322" w:rsidRDefault="00872322">
            <w:r>
              <w:t>MERCREDI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21 SA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17 SA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18 SA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22 SA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19 SA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20 SA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23 SA</w:t>
            </w:r>
          </w:p>
        </w:tc>
      </w:tr>
      <w:tr w:rsidR="00872322" w:rsidTr="008803FE">
        <w:tc>
          <w:tcPr>
            <w:tcW w:w="1853" w:type="dxa"/>
          </w:tcPr>
          <w:p w:rsidR="00872322" w:rsidRDefault="00872322">
            <w:r>
              <w:t>JEUDI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454D18" w:rsidRDefault="00454D18" w:rsidP="00454D18">
            <w:r>
              <w:t>BIOPHYSIQUE</w:t>
            </w:r>
          </w:p>
          <w:p w:rsidR="00872322" w:rsidRDefault="00454D18" w:rsidP="00454D18">
            <w:r>
              <w:t>GR 24 SA</w:t>
            </w:r>
          </w:p>
        </w:tc>
        <w:tc>
          <w:tcPr>
            <w:tcW w:w="1786" w:type="dxa"/>
            <w:shd w:val="clear" w:color="auto" w:fill="FFFF00"/>
          </w:tcPr>
          <w:p w:rsidR="00723807" w:rsidRDefault="00723807" w:rsidP="00723807">
            <w:r>
              <w:t>BIOPHYSIQUE</w:t>
            </w:r>
          </w:p>
          <w:p w:rsidR="00872322" w:rsidRDefault="00723807" w:rsidP="00723807">
            <w:r>
              <w:t>GR 06 SB</w:t>
            </w:r>
          </w:p>
        </w:tc>
        <w:tc>
          <w:tcPr>
            <w:tcW w:w="1786" w:type="dxa"/>
            <w:shd w:val="clear" w:color="auto" w:fill="FFFF00"/>
          </w:tcPr>
          <w:p w:rsidR="00723807" w:rsidRDefault="00723807" w:rsidP="00723807">
            <w:r>
              <w:t>BIOPHYSIQUE</w:t>
            </w:r>
          </w:p>
          <w:p w:rsidR="00872322" w:rsidRDefault="00723807" w:rsidP="00723807">
            <w:r>
              <w:t>GR 07 SB</w:t>
            </w:r>
          </w:p>
        </w:tc>
        <w:tc>
          <w:tcPr>
            <w:tcW w:w="1786" w:type="dxa"/>
          </w:tcPr>
          <w:p w:rsidR="00872322" w:rsidRDefault="00872322"/>
        </w:tc>
        <w:tc>
          <w:tcPr>
            <w:tcW w:w="1665" w:type="dxa"/>
            <w:shd w:val="clear" w:color="auto" w:fill="FFFF00"/>
          </w:tcPr>
          <w:p w:rsidR="00723807" w:rsidRDefault="00723807" w:rsidP="00723807">
            <w:r>
              <w:t>BIOPHYSIQUE</w:t>
            </w:r>
          </w:p>
          <w:p w:rsidR="00872322" w:rsidRDefault="00723807" w:rsidP="00723807">
            <w:r>
              <w:t>GR 08 SB</w:t>
            </w:r>
          </w:p>
        </w:tc>
        <w:tc>
          <w:tcPr>
            <w:tcW w:w="1666" w:type="dxa"/>
          </w:tcPr>
          <w:p w:rsidR="00872322" w:rsidRDefault="00872322"/>
        </w:tc>
        <w:tc>
          <w:tcPr>
            <w:tcW w:w="1666" w:type="dxa"/>
          </w:tcPr>
          <w:p w:rsidR="00872322" w:rsidRDefault="00872322"/>
        </w:tc>
      </w:tr>
    </w:tbl>
    <w:p w:rsidR="00AA4027" w:rsidRDefault="00AA4027" w:rsidP="00AA4027">
      <w:pPr>
        <w:rPr>
          <w:b/>
          <w:bCs/>
          <w:sz w:val="28"/>
          <w:szCs w:val="28"/>
        </w:rPr>
      </w:pPr>
    </w:p>
    <w:p w:rsidR="00DB26EB" w:rsidRDefault="00DB26EB" w:rsidP="00AA4027">
      <w:pPr>
        <w:rPr>
          <w:b/>
          <w:bCs/>
          <w:sz w:val="28"/>
          <w:szCs w:val="28"/>
        </w:rPr>
      </w:pPr>
    </w:p>
    <w:p w:rsidR="00DB26EB" w:rsidRDefault="00DB26EB" w:rsidP="00AA4027">
      <w:pPr>
        <w:rPr>
          <w:b/>
          <w:bCs/>
          <w:sz w:val="28"/>
          <w:szCs w:val="28"/>
        </w:rPr>
      </w:pPr>
    </w:p>
    <w:p w:rsidR="00DB26EB" w:rsidRDefault="00DB26EB" w:rsidP="00AA4027">
      <w:pPr>
        <w:rPr>
          <w:b/>
          <w:bCs/>
          <w:sz w:val="28"/>
          <w:szCs w:val="28"/>
        </w:rPr>
      </w:pPr>
    </w:p>
    <w:p w:rsidR="00DB26EB" w:rsidRDefault="00DB26EB" w:rsidP="00AA4027">
      <w:pPr>
        <w:rPr>
          <w:b/>
          <w:bCs/>
          <w:sz w:val="28"/>
          <w:szCs w:val="28"/>
        </w:rPr>
      </w:pPr>
    </w:p>
    <w:p w:rsidR="00040414" w:rsidRPr="00AA4027" w:rsidRDefault="00AA4027" w:rsidP="00AA4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MODULE </w:t>
      </w:r>
      <w:r>
        <w:rPr>
          <w:b/>
          <w:bCs/>
          <w:sz w:val="28"/>
          <w:szCs w:val="28"/>
        </w:rPr>
        <w:t>GENETIQUE</w:t>
      </w:r>
      <w:r>
        <w:rPr>
          <w:b/>
          <w:bCs/>
          <w:sz w:val="28"/>
          <w:szCs w:val="28"/>
        </w:rPr>
        <w:t>/ SALLE</w:t>
      </w:r>
      <w:r w:rsidR="00DB26EB">
        <w:rPr>
          <w:b/>
          <w:bCs/>
          <w:sz w:val="28"/>
          <w:szCs w:val="28"/>
        </w:rPr>
        <w:t xml:space="preserve"> 08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3"/>
        <w:gridCol w:w="1786"/>
        <w:gridCol w:w="1786"/>
        <w:gridCol w:w="1786"/>
        <w:gridCol w:w="1786"/>
        <w:gridCol w:w="1665"/>
        <w:gridCol w:w="1666"/>
        <w:gridCol w:w="1666"/>
      </w:tblGrid>
      <w:tr w:rsidR="00040414" w:rsidTr="00777D8E">
        <w:tc>
          <w:tcPr>
            <w:tcW w:w="1853" w:type="dxa"/>
          </w:tcPr>
          <w:p w:rsidR="00040414" w:rsidRDefault="00040414" w:rsidP="00777D8E"/>
        </w:tc>
        <w:tc>
          <w:tcPr>
            <w:tcW w:w="1786" w:type="dxa"/>
          </w:tcPr>
          <w:p w:rsidR="00040414" w:rsidRDefault="00040414" w:rsidP="00777D8E">
            <w:r>
              <w:t>08H30-09H30</w:t>
            </w:r>
          </w:p>
        </w:tc>
        <w:tc>
          <w:tcPr>
            <w:tcW w:w="1786" w:type="dxa"/>
          </w:tcPr>
          <w:p w:rsidR="00040414" w:rsidRDefault="00040414" w:rsidP="00777D8E">
            <w:r>
              <w:t>09H30-10H30</w:t>
            </w:r>
          </w:p>
        </w:tc>
        <w:tc>
          <w:tcPr>
            <w:tcW w:w="1786" w:type="dxa"/>
          </w:tcPr>
          <w:p w:rsidR="00040414" w:rsidRDefault="00040414" w:rsidP="00777D8E">
            <w:r>
              <w:t>10H30-11H30</w:t>
            </w:r>
          </w:p>
        </w:tc>
        <w:tc>
          <w:tcPr>
            <w:tcW w:w="1786" w:type="dxa"/>
          </w:tcPr>
          <w:p w:rsidR="00040414" w:rsidRDefault="00040414" w:rsidP="00777D8E">
            <w:r>
              <w:t>11H30-12H30</w:t>
            </w:r>
          </w:p>
        </w:tc>
        <w:tc>
          <w:tcPr>
            <w:tcW w:w="1665" w:type="dxa"/>
          </w:tcPr>
          <w:p w:rsidR="00040414" w:rsidRDefault="00040414" w:rsidP="00777D8E">
            <w:r>
              <w:t>13H00-14H00</w:t>
            </w:r>
          </w:p>
        </w:tc>
        <w:tc>
          <w:tcPr>
            <w:tcW w:w="1666" w:type="dxa"/>
          </w:tcPr>
          <w:p w:rsidR="00040414" w:rsidRDefault="00040414" w:rsidP="00777D8E">
            <w:r>
              <w:t>14H00-15H00</w:t>
            </w:r>
          </w:p>
        </w:tc>
        <w:tc>
          <w:tcPr>
            <w:tcW w:w="1666" w:type="dxa"/>
          </w:tcPr>
          <w:p w:rsidR="00040414" w:rsidRDefault="00040414" w:rsidP="00777D8E">
            <w:r>
              <w:t>15H00-16H00</w:t>
            </w:r>
          </w:p>
        </w:tc>
      </w:tr>
      <w:tr w:rsidR="00040414" w:rsidTr="000D1F3C">
        <w:tc>
          <w:tcPr>
            <w:tcW w:w="1853" w:type="dxa"/>
          </w:tcPr>
          <w:p w:rsidR="00040414" w:rsidRDefault="00040414" w:rsidP="00777D8E">
            <w:r>
              <w:t>DIMANCHE</w:t>
            </w:r>
          </w:p>
        </w:tc>
        <w:tc>
          <w:tcPr>
            <w:tcW w:w="1786" w:type="dxa"/>
            <w:shd w:val="clear" w:color="auto" w:fill="FFFF00"/>
          </w:tcPr>
          <w:p w:rsidR="00040414" w:rsidRDefault="00040414" w:rsidP="00777D8E">
            <w:r>
              <w:t>GENETIQUE</w:t>
            </w:r>
          </w:p>
          <w:p w:rsidR="00040414" w:rsidRDefault="009639DC" w:rsidP="00777D8E">
            <w:r>
              <w:t>GR 0</w:t>
            </w:r>
            <w:r>
              <w:rPr>
                <w:rFonts w:hint="cs"/>
                <w:rtl/>
              </w:rPr>
              <w:t>2</w:t>
            </w:r>
            <w:r w:rsidR="00040414">
              <w:t xml:space="preserve"> SB</w:t>
            </w:r>
          </w:p>
        </w:tc>
        <w:tc>
          <w:tcPr>
            <w:tcW w:w="1786" w:type="dxa"/>
            <w:shd w:val="clear" w:color="auto" w:fill="FFFF00"/>
          </w:tcPr>
          <w:p w:rsidR="00040414" w:rsidRDefault="00040414" w:rsidP="00040414">
            <w:r>
              <w:t>GENETIQUE</w:t>
            </w:r>
          </w:p>
          <w:p w:rsidR="00040414" w:rsidRDefault="00040414" w:rsidP="000D1F3C">
            <w:r>
              <w:t xml:space="preserve">GR </w:t>
            </w:r>
            <w:r w:rsidR="000D1F3C">
              <w:t>06 SB</w:t>
            </w:r>
          </w:p>
        </w:tc>
        <w:tc>
          <w:tcPr>
            <w:tcW w:w="1786" w:type="dxa"/>
            <w:shd w:val="clear" w:color="auto" w:fill="FFFF0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 xml:space="preserve">GR </w:t>
            </w:r>
            <w:r w:rsidR="009639DC">
              <w:rPr>
                <w:rFonts w:hint="cs"/>
                <w:rtl/>
              </w:rPr>
              <w:t>11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FFFF0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1</w:t>
            </w:r>
            <w:r w:rsidR="009639DC">
              <w:t>4</w:t>
            </w:r>
            <w:r>
              <w:t xml:space="preserve"> SB</w:t>
            </w:r>
          </w:p>
        </w:tc>
        <w:tc>
          <w:tcPr>
            <w:tcW w:w="1665" w:type="dxa"/>
            <w:shd w:val="clear" w:color="auto" w:fill="FFFF0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1</w:t>
            </w:r>
            <w:r w:rsidR="009639DC">
              <w:t>5</w:t>
            </w:r>
            <w:r w:rsidR="00281E90">
              <w:t xml:space="preserve"> </w:t>
            </w:r>
            <w:r>
              <w:t>SB</w:t>
            </w:r>
          </w:p>
        </w:tc>
        <w:tc>
          <w:tcPr>
            <w:tcW w:w="1666" w:type="dxa"/>
            <w:shd w:val="clear" w:color="auto" w:fill="FFFF0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1</w:t>
            </w:r>
            <w:r w:rsidR="009639DC">
              <w:t>6</w:t>
            </w:r>
            <w:r>
              <w:t xml:space="preserve"> SB</w:t>
            </w:r>
          </w:p>
        </w:tc>
        <w:tc>
          <w:tcPr>
            <w:tcW w:w="1666" w:type="dxa"/>
            <w:shd w:val="clear" w:color="auto" w:fill="FFFF00"/>
          </w:tcPr>
          <w:p w:rsidR="000D1F3C" w:rsidRDefault="000D1F3C" w:rsidP="000D1F3C">
            <w:r>
              <w:t>GENETIQUE</w:t>
            </w:r>
          </w:p>
          <w:p w:rsidR="00040414" w:rsidRDefault="000D1F3C" w:rsidP="000D1F3C">
            <w:r>
              <w:t>GR 0</w:t>
            </w:r>
            <w:r>
              <w:t>1</w:t>
            </w:r>
            <w:r>
              <w:t xml:space="preserve"> SB</w:t>
            </w:r>
          </w:p>
        </w:tc>
      </w:tr>
      <w:tr w:rsidR="00040414" w:rsidTr="00D74D9E">
        <w:tc>
          <w:tcPr>
            <w:tcW w:w="1853" w:type="dxa"/>
          </w:tcPr>
          <w:p w:rsidR="00040414" w:rsidRDefault="00040414" w:rsidP="00777D8E">
            <w:r>
              <w:t>LUNDI</w:t>
            </w:r>
          </w:p>
        </w:tc>
        <w:tc>
          <w:tcPr>
            <w:tcW w:w="1786" w:type="dxa"/>
            <w:shd w:val="clear" w:color="auto" w:fill="FFFF00"/>
          </w:tcPr>
          <w:p w:rsidR="000D1F3C" w:rsidRDefault="000D1F3C" w:rsidP="000D1F3C">
            <w:r>
              <w:t>GENETIQUE</w:t>
            </w:r>
          </w:p>
          <w:p w:rsidR="00040414" w:rsidRDefault="000D1F3C" w:rsidP="00D74D9E">
            <w:r>
              <w:t xml:space="preserve">GR </w:t>
            </w:r>
            <w:r w:rsidR="00D74D9E">
              <w:t>12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FFFFFF" w:themeFill="background1"/>
          </w:tcPr>
          <w:p w:rsidR="00040414" w:rsidRDefault="00040414" w:rsidP="009639DC"/>
        </w:tc>
        <w:tc>
          <w:tcPr>
            <w:tcW w:w="1786" w:type="dxa"/>
            <w:shd w:val="clear" w:color="auto" w:fill="FFFF00"/>
          </w:tcPr>
          <w:p w:rsidR="000D1F3C" w:rsidRDefault="000D1F3C" w:rsidP="000D1F3C">
            <w:r>
              <w:t>GENETIQUE</w:t>
            </w:r>
          </w:p>
          <w:p w:rsidR="00040414" w:rsidRDefault="000D1F3C" w:rsidP="000D1F3C">
            <w:r>
              <w:t xml:space="preserve">GR </w:t>
            </w:r>
            <w:r>
              <w:t>09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92D05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2</w:t>
            </w:r>
            <w:r w:rsidR="009639DC">
              <w:t>7</w:t>
            </w:r>
            <w:r>
              <w:t xml:space="preserve"> BT</w:t>
            </w:r>
          </w:p>
        </w:tc>
        <w:tc>
          <w:tcPr>
            <w:tcW w:w="1665" w:type="dxa"/>
            <w:shd w:val="clear" w:color="auto" w:fill="92D050"/>
          </w:tcPr>
          <w:p w:rsidR="00040414" w:rsidRDefault="00040414" w:rsidP="009639DC">
            <w:r>
              <w:t>GENETIQUE</w:t>
            </w:r>
          </w:p>
          <w:p w:rsidR="00040414" w:rsidRDefault="00040414" w:rsidP="009639DC">
            <w:r>
              <w:t>GR 2</w:t>
            </w:r>
            <w:r w:rsidR="009639DC">
              <w:t>8</w:t>
            </w:r>
            <w:r>
              <w:t xml:space="preserve"> BT</w:t>
            </w:r>
          </w:p>
        </w:tc>
        <w:tc>
          <w:tcPr>
            <w:tcW w:w="1666" w:type="dxa"/>
            <w:shd w:val="clear" w:color="auto" w:fill="FFFF0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0</w:t>
            </w:r>
            <w:r w:rsidR="009639DC">
              <w:t>3</w:t>
            </w:r>
            <w:r>
              <w:t xml:space="preserve"> SB</w:t>
            </w:r>
          </w:p>
        </w:tc>
        <w:tc>
          <w:tcPr>
            <w:tcW w:w="1666" w:type="dxa"/>
            <w:shd w:val="clear" w:color="auto" w:fill="FFFF00"/>
          </w:tcPr>
          <w:p w:rsidR="000D1F3C" w:rsidRDefault="000D1F3C" w:rsidP="000D1F3C">
            <w:r>
              <w:t>GENETIQUE</w:t>
            </w:r>
          </w:p>
          <w:p w:rsidR="00040414" w:rsidRDefault="000D1F3C" w:rsidP="000D1F3C">
            <w:r>
              <w:t>GR 0</w:t>
            </w:r>
            <w:r>
              <w:t>4</w:t>
            </w:r>
            <w:r>
              <w:t xml:space="preserve"> SB</w:t>
            </w:r>
          </w:p>
        </w:tc>
      </w:tr>
      <w:tr w:rsidR="00040414" w:rsidTr="005B3C5F">
        <w:tc>
          <w:tcPr>
            <w:tcW w:w="1853" w:type="dxa"/>
          </w:tcPr>
          <w:p w:rsidR="00040414" w:rsidRDefault="00040414" w:rsidP="00777D8E">
            <w:r>
              <w:t>MARDI</w:t>
            </w:r>
          </w:p>
        </w:tc>
        <w:tc>
          <w:tcPr>
            <w:tcW w:w="1786" w:type="dxa"/>
            <w:shd w:val="clear" w:color="auto" w:fill="92D05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 xml:space="preserve">GR </w:t>
            </w:r>
            <w:r w:rsidR="009639DC">
              <w:t>30</w:t>
            </w:r>
            <w:r>
              <w:t xml:space="preserve"> BT</w:t>
            </w:r>
          </w:p>
        </w:tc>
        <w:tc>
          <w:tcPr>
            <w:tcW w:w="1786" w:type="dxa"/>
            <w:shd w:val="clear" w:color="auto" w:fill="92D05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3</w:t>
            </w:r>
            <w:r w:rsidR="009639DC">
              <w:t>1</w:t>
            </w:r>
            <w:r>
              <w:t xml:space="preserve"> BT</w:t>
            </w:r>
          </w:p>
        </w:tc>
        <w:tc>
          <w:tcPr>
            <w:tcW w:w="1786" w:type="dxa"/>
            <w:shd w:val="clear" w:color="auto" w:fill="FFFF00"/>
          </w:tcPr>
          <w:p w:rsidR="000D1F3C" w:rsidRDefault="000D1F3C" w:rsidP="000D1F3C">
            <w:r>
              <w:t>GENETIQUE</w:t>
            </w:r>
          </w:p>
          <w:p w:rsidR="00040414" w:rsidRDefault="000D1F3C" w:rsidP="000D1F3C">
            <w:r>
              <w:t>GR 1</w:t>
            </w:r>
            <w:r>
              <w:t>0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FFFF00"/>
          </w:tcPr>
          <w:p w:rsidR="000D1F3C" w:rsidRDefault="000D1F3C" w:rsidP="000D1F3C">
            <w:r>
              <w:t>GENETIQUE</w:t>
            </w:r>
          </w:p>
          <w:p w:rsidR="00040414" w:rsidRDefault="000D1F3C" w:rsidP="000D1F3C">
            <w:r>
              <w:t>GR 1</w:t>
            </w:r>
            <w:r>
              <w:t>3</w:t>
            </w:r>
            <w:r>
              <w:t xml:space="preserve"> SB</w:t>
            </w:r>
          </w:p>
        </w:tc>
        <w:tc>
          <w:tcPr>
            <w:tcW w:w="1665" w:type="dxa"/>
            <w:shd w:val="clear" w:color="auto" w:fill="92D050"/>
          </w:tcPr>
          <w:p w:rsidR="00040414" w:rsidRDefault="000D1F3C" w:rsidP="000D1F3C">
            <w:r>
              <w:t>GENETIQUE</w:t>
            </w:r>
          </w:p>
          <w:p w:rsidR="00040414" w:rsidRDefault="00040414" w:rsidP="009639DC">
            <w:r>
              <w:t>GR 3</w:t>
            </w:r>
            <w:r w:rsidR="009639DC">
              <w:t>2</w:t>
            </w:r>
            <w:r>
              <w:t xml:space="preserve"> BT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0D1F3C" w:rsidRDefault="000D1F3C" w:rsidP="000D1F3C">
            <w:r>
              <w:t>GENETIQUE</w:t>
            </w:r>
          </w:p>
          <w:p w:rsidR="00040414" w:rsidRDefault="000D1F3C" w:rsidP="000D1F3C">
            <w:r>
              <w:t>GR 17</w:t>
            </w:r>
            <w:r>
              <w:t xml:space="preserve"> SA</w:t>
            </w:r>
          </w:p>
        </w:tc>
        <w:tc>
          <w:tcPr>
            <w:tcW w:w="1666" w:type="dxa"/>
            <w:shd w:val="clear" w:color="auto" w:fill="92D050"/>
          </w:tcPr>
          <w:p w:rsidR="000D1F3C" w:rsidRDefault="000D1F3C" w:rsidP="000D1F3C">
            <w:r>
              <w:t>GENETIQUE</w:t>
            </w:r>
          </w:p>
          <w:p w:rsidR="00040414" w:rsidRDefault="000D1F3C" w:rsidP="000D1F3C">
            <w:r>
              <w:t>GR 2</w:t>
            </w:r>
            <w:r>
              <w:t>5</w:t>
            </w:r>
            <w:r>
              <w:t xml:space="preserve"> </w:t>
            </w:r>
            <w:r w:rsidR="005B3C5F">
              <w:t>BT</w:t>
            </w:r>
          </w:p>
        </w:tc>
      </w:tr>
      <w:tr w:rsidR="00040414" w:rsidTr="008803FE">
        <w:tc>
          <w:tcPr>
            <w:tcW w:w="1853" w:type="dxa"/>
          </w:tcPr>
          <w:p w:rsidR="00040414" w:rsidRDefault="00040414" w:rsidP="00777D8E">
            <w:r>
              <w:t>MERCREDI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2</w:t>
            </w:r>
            <w:r w:rsidR="009639DC">
              <w:t>2</w:t>
            </w:r>
            <w:r>
              <w:t xml:space="preserve"> SA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1</w:t>
            </w:r>
            <w:r w:rsidR="009639DC">
              <w:t>8</w:t>
            </w:r>
            <w:r>
              <w:t xml:space="preserve"> SA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1</w:t>
            </w:r>
            <w:r w:rsidR="009639DC">
              <w:t>9</w:t>
            </w:r>
            <w:r>
              <w:t xml:space="preserve"> SA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2</w:t>
            </w:r>
            <w:r w:rsidR="009639DC">
              <w:t xml:space="preserve">3 </w:t>
            </w:r>
            <w:r>
              <w:t>SA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:rsidR="000D1F3C" w:rsidRDefault="000D1F3C" w:rsidP="000D1F3C">
            <w:r>
              <w:t>GENETIQUE</w:t>
            </w:r>
          </w:p>
          <w:p w:rsidR="00040414" w:rsidRDefault="00040414" w:rsidP="009639DC">
            <w:r>
              <w:t xml:space="preserve">GR </w:t>
            </w:r>
            <w:r w:rsidR="009639DC">
              <w:t>20</w:t>
            </w:r>
            <w:r>
              <w:t xml:space="preserve"> SA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5B3C5F" w:rsidRDefault="005B3C5F" w:rsidP="005B3C5F">
            <w:r>
              <w:t>GENETIQUE</w:t>
            </w:r>
          </w:p>
          <w:p w:rsidR="00040414" w:rsidRDefault="005B3C5F" w:rsidP="005B3C5F">
            <w:r>
              <w:t>GR 2</w:t>
            </w:r>
            <w:r>
              <w:t>1</w:t>
            </w:r>
            <w:r>
              <w:t xml:space="preserve"> SA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2</w:t>
            </w:r>
            <w:r w:rsidR="009639DC">
              <w:t>4</w:t>
            </w:r>
            <w:r>
              <w:t xml:space="preserve"> SA</w:t>
            </w:r>
          </w:p>
        </w:tc>
      </w:tr>
      <w:tr w:rsidR="00040414" w:rsidTr="00D74D9E">
        <w:tc>
          <w:tcPr>
            <w:tcW w:w="1853" w:type="dxa"/>
          </w:tcPr>
          <w:p w:rsidR="00040414" w:rsidRDefault="00040414" w:rsidP="00777D8E">
            <w:r>
              <w:t>JEUDI</w:t>
            </w:r>
          </w:p>
        </w:tc>
        <w:tc>
          <w:tcPr>
            <w:tcW w:w="1786" w:type="dxa"/>
            <w:shd w:val="clear" w:color="auto" w:fill="92D050"/>
          </w:tcPr>
          <w:p w:rsidR="005B3C5F" w:rsidRDefault="005B3C5F" w:rsidP="005B3C5F">
            <w:r>
              <w:t>GENETIQUE</w:t>
            </w:r>
          </w:p>
          <w:p w:rsidR="00040414" w:rsidRDefault="005B3C5F" w:rsidP="005B3C5F">
            <w:r>
              <w:t>GR 2</w:t>
            </w:r>
            <w:r>
              <w:t>9</w:t>
            </w:r>
            <w:r>
              <w:t xml:space="preserve"> BT</w:t>
            </w:r>
          </w:p>
        </w:tc>
        <w:tc>
          <w:tcPr>
            <w:tcW w:w="1786" w:type="dxa"/>
            <w:shd w:val="clear" w:color="auto" w:fill="FFFF0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0</w:t>
            </w:r>
            <w:r w:rsidR="009639DC">
              <w:t>7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FFFF00"/>
          </w:tcPr>
          <w:p w:rsidR="00040414" w:rsidRDefault="00040414" w:rsidP="00040414">
            <w:r>
              <w:t>GENETIQUE</w:t>
            </w:r>
          </w:p>
          <w:p w:rsidR="00040414" w:rsidRDefault="00040414" w:rsidP="009639DC">
            <w:r>
              <w:t>GR 0</w:t>
            </w:r>
            <w:r w:rsidR="009639DC">
              <w:t>8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92D050"/>
          </w:tcPr>
          <w:p w:rsidR="005B3C5F" w:rsidRDefault="005B3C5F" w:rsidP="005B3C5F">
            <w:r>
              <w:t>GENETIQUE</w:t>
            </w:r>
          </w:p>
          <w:p w:rsidR="00040414" w:rsidRDefault="005B3C5F" w:rsidP="005B3C5F">
            <w:r>
              <w:t>GR 2</w:t>
            </w:r>
            <w:r>
              <w:t>6</w:t>
            </w:r>
            <w:r>
              <w:t xml:space="preserve"> BT</w:t>
            </w:r>
          </w:p>
        </w:tc>
        <w:tc>
          <w:tcPr>
            <w:tcW w:w="1665" w:type="dxa"/>
            <w:shd w:val="clear" w:color="auto" w:fill="FFFF00"/>
          </w:tcPr>
          <w:p w:rsidR="00D74D9E" w:rsidRDefault="00D74D9E" w:rsidP="00D74D9E">
            <w:r>
              <w:t>GENETIQUE</w:t>
            </w:r>
          </w:p>
          <w:p w:rsidR="00040414" w:rsidRDefault="00D74D9E" w:rsidP="00D74D9E">
            <w:r>
              <w:t xml:space="preserve">GR </w:t>
            </w:r>
            <w:r>
              <w:t>05</w:t>
            </w:r>
            <w:r>
              <w:t xml:space="preserve"> SB</w:t>
            </w:r>
          </w:p>
        </w:tc>
        <w:tc>
          <w:tcPr>
            <w:tcW w:w="1666" w:type="dxa"/>
          </w:tcPr>
          <w:p w:rsidR="00040414" w:rsidRDefault="00040414" w:rsidP="00777D8E"/>
        </w:tc>
        <w:tc>
          <w:tcPr>
            <w:tcW w:w="1666" w:type="dxa"/>
          </w:tcPr>
          <w:p w:rsidR="00040414" w:rsidRDefault="00040414" w:rsidP="00777D8E"/>
        </w:tc>
      </w:tr>
    </w:tbl>
    <w:p w:rsidR="00AF74C2" w:rsidRDefault="00AF74C2" w:rsidP="00AA4027">
      <w:pPr>
        <w:rPr>
          <w:b/>
          <w:bCs/>
          <w:sz w:val="28"/>
          <w:szCs w:val="28"/>
        </w:rPr>
      </w:pPr>
    </w:p>
    <w:p w:rsidR="00040414" w:rsidRPr="00AA4027" w:rsidRDefault="00AA4027" w:rsidP="00AA4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 </w:t>
      </w:r>
      <w:r>
        <w:rPr>
          <w:b/>
          <w:bCs/>
          <w:sz w:val="28"/>
          <w:szCs w:val="28"/>
        </w:rPr>
        <w:t>BIOCHIMI</w:t>
      </w:r>
      <w:r>
        <w:rPr>
          <w:b/>
          <w:bCs/>
          <w:sz w:val="28"/>
          <w:szCs w:val="28"/>
        </w:rPr>
        <w:t>E/ SALLE</w:t>
      </w:r>
      <w:r w:rsidR="00DB26EB">
        <w:rPr>
          <w:b/>
          <w:bCs/>
          <w:sz w:val="28"/>
          <w:szCs w:val="28"/>
        </w:rPr>
        <w:t xml:space="preserve"> 09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3"/>
        <w:gridCol w:w="1786"/>
        <w:gridCol w:w="1786"/>
        <w:gridCol w:w="1786"/>
        <w:gridCol w:w="1786"/>
        <w:gridCol w:w="1665"/>
        <w:gridCol w:w="1666"/>
        <w:gridCol w:w="1666"/>
      </w:tblGrid>
      <w:tr w:rsidR="00040414" w:rsidTr="00777D8E">
        <w:tc>
          <w:tcPr>
            <w:tcW w:w="1853" w:type="dxa"/>
          </w:tcPr>
          <w:p w:rsidR="00040414" w:rsidRDefault="00040414" w:rsidP="00777D8E"/>
        </w:tc>
        <w:tc>
          <w:tcPr>
            <w:tcW w:w="1786" w:type="dxa"/>
          </w:tcPr>
          <w:p w:rsidR="00040414" w:rsidRDefault="00040414" w:rsidP="00777D8E">
            <w:r>
              <w:t>08H30-09H30</w:t>
            </w:r>
          </w:p>
        </w:tc>
        <w:tc>
          <w:tcPr>
            <w:tcW w:w="1786" w:type="dxa"/>
          </w:tcPr>
          <w:p w:rsidR="00040414" w:rsidRDefault="00040414" w:rsidP="00777D8E">
            <w:r>
              <w:t>09H30-10H30</w:t>
            </w:r>
          </w:p>
        </w:tc>
        <w:tc>
          <w:tcPr>
            <w:tcW w:w="1786" w:type="dxa"/>
          </w:tcPr>
          <w:p w:rsidR="00040414" w:rsidRDefault="00040414" w:rsidP="00777D8E">
            <w:r>
              <w:t>10H30-11H30</w:t>
            </w:r>
          </w:p>
        </w:tc>
        <w:tc>
          <w:tcPr>
            <w:tcW w:w="1786" w:type="dxa"/>
          </w:tcPr>
          <w:p w:rsidR="00040414" w:rsidRDefault="00040414" w:rsidP="00777D8E">
            <w:r>
              <w:t>11H30-12H30</w:t>
            </w:r>
          </w:p>
        </w:tc>
        <w:tc>
          <w:tcPr>
            <w:tcW w:w="1665" w:type="dxa"/>
          </w:tcPr>
          <w:p w:rsidR="00040414" w:rsidRDefault="00040414" w:rsidP="00777D8E">
            <w:r>
              <w:t>13H00-14H00</w:t>
            </w:r>
          </w:p>
        </w:tc>
        <w:tc>
          <w:tcPr>
            <w:tcW w:w="1666" w:type="dxa"/>
          </w:tcPr>
          <w:p w:rsidR="00040414" w:rsidRDefault="00040414" w:rsidP="00777D8E">
            <w:r>
              <w:t>14H00-15H00</w:t>
            </w:r>
          </w:p>
        </w:tc>
        <w:tc>
          <w:tcPr>
            <w:tcW w:w="1666" w:type="dxa"/>
          </w:tcPr>
          <w:p w:rsidR="00040414" w:rsidRDefault="00040414" w:rsidP="00777D8E">
            <w:r>
              <w:t>15H00-16H00</w:t>
            </w:r>
          </w:p>
        </w:tc>
      </w:tr>
      <w:tr w:rsidR="00040414" w:rsidTr="00AF74C2">
        <w:tc>
          <w:tcPr>
            <w:tcW w:w="1853" w:type="dxa"/>
          </w:tcPr>
          <w:p w:rsidR="00040414" w:rsidRDefault="00040414" w:rsidP="00777D8E">
            <w:r>
              <w:t>DIMANCHE</w:t>
            </w:r>
          </w:p>
        </w:tc>
        <w:tc>
          <w:tcPr>
            <w:tcW w:w="1786" w:type="dxa"/>
            <w:shd w:val="clear" w:color="auto" w:fill="FFFF00"/>
          </w:tcPr>
          <w:p w:rsidR="00040414" w:rsidRDefault="00040414" w:rsidP="00FB558E">
            <w:r>
              <w:t>BIO</w:t>
            </w:r>
            <w:r w:rsidR="00FB558E">
              <w:t>CHIMIE</w:t>
            </w:r>
          </w:p>
          <w:p w:rsidR="00040414" w:rsidRDefault="009639DC" w:rsidP="00777D8E">
            <w:r>
              <w:t>GR 0</w:t>
            </w:r>
            <w:r>
              <w:rPr>
                <w:rFonts w:hint="cs"/>
                <w:rtl/>
              </w:rPr>
              <w:t>3</w:t>
            </w:r>
            <w:r w:rsidR="00040414">
              <w:t xml:space="preserve"> SB</w:t>
            </w:r>
          </w:p>
        </w:tc>
        <w:tc>
          <w:tcPr>
            <w:tcW w:w="1786" w:type="dxa"/>
            <w:shd w:val="clear" w:color="auto" w:fill="FFFF00"/>
          </w:tcPr>
          <w:p w:rsidR="00FB558E" w:rsidRDefault="00FB558E" w:rsidP="00FB558E">
            <w:r>
              <w:t>BIOCHIMIE</w:t>
            </w:r>
          </w:p>
          <w:p w:rsidR="00040414" w:rsidRDefault="00040414" w:rsidP="009639DC">
            <w:r>
              <w:t>GR 0</w:t>
            </w:r>
            <w:r w:rsidR="009639DC">
              <w:rPr>
                <w:rFonts w:hint="cs"/>
                <w:rtl/>
              </w:rPr>
              <w:t>7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FFFF00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 xml:space="preserve">GR </w:t>
            </w:r>
            <w:r w:rsidR="00AF74C2">
              <w:t>10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FFFF00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1</w:t>
            </w:r>
            <w:r w:rsidR="00AF74C2">
              <w:t>5</w:t>
            </w:r>
            <w:r>
              <w:t xml:space="preserve"> SB</w:t>
            </w:r>
          </w:p>
        </w:tc>
        <w:tc>
          <w:tcPr>
            <w:tcW w:w="1665" w:type="dxa"/>
            <w:shd w:val="clear" w:color="auto" w:fill="FFFF00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1</w:t>
            </w:r>
            <w:r w:rsidR="00AF74C2">
              <w:t xml:space="preserve">6 </w:t>
            </w:r>
            <w:r>
              <w:t>SB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AF74C2" w:rsidRDefault="00AF74C2" w:rsidP="00AF74C2">
            <w:r>
              <w:t>BIOCHIMIE</w:t>
            </w:r>
          </w:p>
          <w:p w:rsidR="00040414" w:rsidRDefault="00AF74C2" w:rsidP="00AF74C2">
            <w:r>
              <w:t>GR 1</w:t>
            </w:r>
            <w:r>
              <w:t>7</w:t>
            </w:r>
            <w:r>
              <w:t xml:space="preserve"> SA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AF74C2" w:rsidRDefault="00AF74C2" w:rsidP="00AF74C2">
            <w:r>
              <w:t>BIOCHIMIE</w:t>
            </w:r>
          </w:p>
          <w:p w:rsidR="00040414" w:rsidRDefault="00AF74C2" w:rsidP="00AF74C2">
            <w:r>
              <w:t>GR 1</w:t>
            </w:r>
            <w:r>
              <w:t>8</w:t>
            </w:r>
            <w:r>
              <w:t xml:space="preserve"> SA</w:t>
            </w:r>
          </w:p>
        </w:tc>
      </w:tr>
      <w:tr w:rsidR="00040414" w:rsidTr="00196185">
        <w:tc>
          <w:tcPr>
            <w:tcW w:w="1853" w:type="dxa"/>
          </w:tcPr>
          <w:p w:rsidR="00040414" w:rsidRDefault="00040414" w:rsidP="00777D8E">
            <w:r>
              <w:t>LUNDI</w:t>
            </w:r>
          </w:p>
        </w:tc>
        <w:tc>
          <w:tcPr>
            <w:tcW w:w="1786" w:type="dxa"/>
            <w:shd w:val="clear" w:color="auto" w:fill="FFFF00"/>
          </w:tcPr>
          <w:p w:rsidR="00040414" w:rsidRDefault="00FB558E" w:rsidP="00FB558E">
            <w:r>
              <w:t>BIOCHIMIE</w:t>
            </w:r>
          </w:p>
          <w:p w:rsidR="00040414" w:rsidRDefault="00040414" w:rsidP="00AF74C2">
            <w:r>
              <w:t>GR 1</w:t>
            </w:r>
            <w:r w:rsidR="00AF74C2">
              <w:t>1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FFFF00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1</w:t>
            </w:r>
            <w:r w:rsidR="00AF74C2">
              <w:t>2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92D05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>GR 2</w:t>
            </w:r>
            <w:r>
              <w:t>9</w:t>
            </w:r>
            <w:r>
              <w:t xml:space="preserve"> BT</w:t>
            </w:r>
          </w:p>
        </w:tc>
        <w:tc>
          <w:tcPr>
            <w:tcW w:w="1786" w:type="dxa"/>
            <w:shd w:val="clear" w:color="auto" w:fill="92D050"/>
          </w:tcPr>
          <w:p w:rsidR="00040414" w:rsidRDefault="00FB558E" w:rsidP="00FB558E">
            <w:r>
              <w:t>BIOCHIMIE</w:t>
            </w:r>
          </w:p>
          <w:p w:rsidR="00040414" w:rsidRDefault="00040414" w:rsidP="00AF74C2">
            <w:r>
              <w:t>GR 2</w:t>
            </w:r>
            <w:r w:rsidR="00AF74C2">
              <w:t>6</w:t>
            </w:r>
            <w:r>
              <w:t xml:space="preserve"> BT</w:t>
            </w:r>
          </w:p>
        </w:tc>
        <w:tc>
          <w:tcPr>
            <w:tcW w:w="1665" w:type="dxa"/>
            <w:shd w:val="clear" w:color="auto" w:fill="92D050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2</w:t>
            </w:r>
            <w:r w:rsidR="00AF74C2">
              <w:t>7</w:t>
            </w:r>
            <w:r>
              <w:t xml:space="preserve"> BT</w:t>
            </w:r>
          </w:p>
        </w:tc>
        <w:tc>
          <w:tcPr>
            <w:tcW w:w="1666" w:type="dxa"/>
            <w:shd w:val="clear" w:color="auto" w:fill="FFFF00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0</w:t>
            </w:r>
            <w:r w:rsidR="00AF74C2">
              <w:t>4</w:t>
            </w:r>
            <w:r>
              <w:t xml:space="preserve"> SB</w:t>
            </w:r>
          </w:p>
        </w:tc>
        <w:tc>
          <w:tcPr>
            <w:tcW w:w="1666" w:type="dxa"/>
            <w:shd w:val="clear" w:color="auto" w:fill="FFFF0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>GR 0</w:t>
            </w:r>
            <w:r>
              <w:t>1</w:t>
            </w:r>
            <w:r>
              <w:t xml:space="preserve"> SB</w:t>
            </w:r>
          </w:p>
        </w:tc>
      </w:tr>
      <w:tr w:rsidR="00040414" w:rsidTr="00196185">
        <w:tc>
          <w:tcPr>
            <w:tcW w:w="1853" w:type="dxa"/>
          </w:tcPr>
          <w:p w:rsidR="00040414" w:rsidRDefault="00040414" w:rsidP="00777D8E">
            <w:r>
              <w:t>MARDI</w:t>
            </w:r>
          </w:p>
        </w:tc>
        <w:tc>
          <w:tcPr>
            <w:tcW w:w="1786" w:type="dxa"/>
            <w:shd w:val="clear" w:color="auto" w:fill="92D050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 xml:space="preserve">GR </w:t>
            </w:r>
            <w:r w:rsidR="00AF74C2">
              <w:t>31</w:t>
            </w:r>
            <w:r>
              <w:t xml:space="preserve"> BT</w:t>
            </w:r>
          </w:p>
        </w:tc>
        <w:tc>
          <w:tcPr>
            <w:tcW w:w="1786" w:type="dxa"/>
            <w:shd w:val="clear" w:color="auto" w:fill="92D050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3</w:t>
            </w:r>
            <w:r w:rsidR="00AF74C2">
              <w:t>2</w:t>
            </w:r>
            <w:r>
              <w:t xml:space="preserve"> BT</w:t>
            </w:r>
          </w:p>
        </w:tc>
        <w:tc>
          <w:tcPr>
            <w:tcW w:w="1786" w:type="dxa"/>
            <w:shd w:val="clear" w:color="auto" w:fill="92D050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2</w:t>
            </w:r>
            <w:r w:rsidR="00AF74C2">
              <w:t>8</w:t>
            </w:r>
            <w:r>
              <w:t xml:space="preserve"> BT</w:t>
            </w:r>
          </w:p>
        </w:tc>
        <w:tc>
          <w:tcPr>
            <w:tcW w:w="1786" w:type="dxa"/>
            <w:shd w:val="clear" w:color="auto" w:fill="FFFF0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>GR 0</w:t>
            </w:r>
            <w:r>
              <w:t>2</w:t>
            </w:r>
            <w:r>
              <w:t xml:space="preserve"> SB</w:t>
            </w:r>
          </w:p>
        </w:tc>
        <w:tc>
          <w:tcPr>
            <w:tcW w:w="1665" w:type="dxa"/>
            <w:shd w:val="clear" w:color="auto" w:fill="FFFF0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>GR 0</w:t>
            </w:r>
            <w:r>
              <w:t>5</w:t>
            </w:r>
            <w:r>
              <w:t xml:space="preserve"> SB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AF74C2" w:rsidRDefault="00AF74C2" w:rsidP="00AF74C2">
            <w:r>
              <w:t>BIOCHIMIE</w:t>
            </w:r>
          </w:p>
          <w:p w:rsidR="00040414" w:rsidRDefault="00AF74C2" w:rsidP="00AF74C2">
            <w:r>
              <w:t>GR 2</w:t>
            </w:r>
            <w:r>
              <w:t>1</w:t>
            </w:r>
            <w:r>
              <w:t xml:space="preserve"> SA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AF74C2" w:rsidRDefault="00AF74C2" w:rsidP="00AF74C2">
            <w:r>
              <w:t>BIOCHIMIE</w:t>
            </w:r>
          </w:p>
          <w:p w:rsidR="00040414" w:rsidRDefault="00AF74C2" w:rsidP="00AF74C2">
            <w:r>
              <w:t>GR 2</w:t>
            </w:r>
            <w:r>
              <w:t>2</w:t>
            </w:r>
            <w:r>
              <w:t xml:space="preserve"> SA</w:t>
            </w:r>
          </w:p>
        </w:tc>
      </w:tr>
      <w:tr w:rsidR="00040414" w:rsidTr="008803FE">
        <w:tc>
          <w:tcPr>
            <w:tcW w:w="1853" w:type="dxa"/>
          </w:tcPr>
          <w:p w:rsidR="00040414" w:rsidRDefault="00040414" w:rsidP="00777D8E">
            <w:r>
              <w:t>MERCREDI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2</w:t>
            </w:r>
            <w:r w:rsidR="00AF74C2">
              <w:t>3</w:t>
            </w:r>
            <w:r>
              <w:t xml:space="preserve"> SA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1</w:t>
            </w:r>
            <w:r w:rsidR="00AF74C2">
              <w:t>9</w:t>
            </w:r>
            <w:r>
              <w:t xml:space="preserve"> SA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 xml:space="preserve">GR </w:t>
            </w:r>
            <w:r w:rsidR="00AF74C2">
              <w:t>20</w:t>
            </w:r>
            <w:r>
              <w:t xml:space="preserve"> SA</w:t>
            </w:r>
          </w:p>
        </w:tc>
        <w:tc>
          <w:tcPr>
            <w:tcW w:w="1786" w:type="dxa"/>
            <w:shd w:val="clear" w:color="auto" w:fill="9CC2E5" w:themeFill="accent1" w:themeFillTint="99"/>
          </w:tcPr>
          <w:p w:rsidR="00FB558E" w:rsidRDefault="00FB558E" w:rsidP="00FB558E">
            <w:r>
              <w:t>BIOCHIMIE</w:t>
            </w:r>
          </w:p>
          <w:p w:rsidR="00040414" w:rsidRDefault="00040414" w:rsidP="00AF74C2">
            <w:r>
              <w:t>GR 2</w:t>
            </w:r>
            <w:r w:rsidR="00AF74C2">
              <w:t>4</w:t>
            </w:r>
            <w:r>
              <w:t xml:space="preserve"> SA</w:t>
            </w:r>
          </w:p>
        </w:tc>
        <w:tc>
          <w:tcPr>
            <w:tcW w:w="1665" w:type="dxa"/>
            <w:shd w:val="clear" w:color="auto" w:fill="FFFF0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>GR 0</w:t>
            </w:r>
            <w:r>
              <w:t>6</w:t>
            </w:r>
            <w:r>
              <w:t xml:space="preserve"> SB</w:t>
            </w:r>
          </w:p>
        </w:tc>
        <w:tc>
          <w:tcPr>
            <w:tcW w:w="1666" w:type="dxa"/>
            <w:shd w:val="clear" w:color="auto" w:fill="FFFF0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>GR 0</w:t>
            </w:r>
            <w:r>
              <w:t>9</w:t>
            </w:r>
            <w:r>
              <w:t xml:space="preserve"> SB</w:t>
            </w:r>
          </w:p>
        </w:tc>
        <w:tc>
          <w:tcPr>
            <w:tcW w:w="1666" w:type="dxa"/>
            <w:shd w:val="clear" w:color="auto" w:fill="FFFF0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 xml:space="preserve">GR </w:t>
            </w:r>
            <w:r>
              <w:t>13</w:t>
            </w:r>
            <w:r>
              <w:t xml:space="preserve"> SB</w:t>
            </w:r>
          </w:p>
        </w:tc>
      </w:tr>
      <w:tr w:rsidR="00040414" w:rsidTr="00196185">
        <w:tc>
          <w:tcPr>
            <w:tcW w:w="1853" w:type="dxa"/>
          </w:tcPr>
          <w:p w:rsidR="00040414" w:rsidRDefault="00040414" w:rsidP="00777D8E">
            <w:r>
              <w:t>JEUDI</w:t>
            </w:r>
          </w:p>
        </w:tc>
        <w:tc>
          <w:tcPr>
            <w:tcW w:w="1786" w:type="dxa"/>
            <w:shd w:val="clear" w:color="auto" w:fill="92D05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>GR 3</w:t>
            </w:r>
            <w:r>
              <w:t>0</w:t>
            </w:r>
            <w:r>
              <w:t xml:space="preserve"> BT</w:t>
            </w:r>
          </w:p>
        </w:tc>
        <w:tc>
          <w:tcPr>
            <w:tcW w:w="1786" w:type="dxa"/>
            <w:shd w:val="clear" w:color="auto" w:fill="FFFF00"/>
          </w:tcPr>
          <w:p w:rsidR="00AA4027" w:rsidRDefault="00AA4027" w:rsidP="00AA4027">
            <w:r>
              <w:t>BIOCHIMIE</w:t>
            </w:r>
          </w:p>
          <w:p w:rsidR="00040414" w:rsidRDefault="00040414" w:rsidP="00AF74C2">
            <w:r>
              <w:t>GR 0</w:t>
            </w:r>
            <w:r w:rsidR="00AF74C2">
              <w:t>8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FFFF0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>GR 1</w:t>
            </w:r>
            <w:r>
              <w:t>4</w:t>
            </w:r>
            <w:r>
              <w:t xml:space="preserve"> SB</w:t>
            </w:r>
          </w:p>
        </w:tc>
        <w:tc>
          <w:tcPr>
            <w:tcW w:w="1786" w:type="dxa"/>
            <w:shd w:val="clear" w:color="auto" w:fill="92D050"/>
          </w:tcPr>
          <w:p w:rsidR="00196185" w:rsidRDefault="00196185" w:rsidP="00196185">
            <w:r>
              <w:t>BIOCHIMIE</w:t>
            </w:r>
          </w:p>
          <w:p w:rsidR="00040414" w:rsidRDefault="00196185" w:rsidP="00196185">
            <w:r>
              <w:t>GR 2</w:t>
            </w:r>
            <w:r>
              <w:t>5</w:t>
            </w:r>
            <w:r>
              <w:t xml:space="preserve"> BT</w:t>
            </w:r>
          </w:p>
        </w:tc>
        <w:tc>
          <w:tcPr>
            <w:tcW w:w="1665" w:type="dxa"/>
            <w:shd w:val="clear" w:color="auto" w:fill="FFFFFF" w:themeFill="background1"/>
          </w:tcPr>
          <w:p w:rsidR="00040414" w:rsidRDefault="00040414" w:rsidP="00777D8E"/>
        </w:tc>
        <w:tc>
          <w:tcPr>
            <w:tcW w:w="1666" w:type="dxa"/>
          </w:tcPr>
          <w:p w:rsidR="00040414" w:rsidRDefault="00040414" w:rsidP="00777D8E"/>
        </w:tc>
        <w:tc>
          <w:tcPr>
            <w:tcW w:w="1666" w:type="dxa"/>
          </w:tcPr>
          <w:p w:rsidR="00040414" w:rsidRDefault="00040414" w:rsidP="00777D8E"/>
        </w:tc>
      </w:tr>
    </w:tbl>
    <w:p w:rsidR="00040414" w:rsidRDefault="00040414"/>
    <w:sectPr w:rsidR="00040414" w:rsidSect="0087232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02" w:rsidRDefault="00891602" w:rsidP="00D74D9E">
      <w:pPr>
        <w:spacing w:after="0" w:line="240" w:lineRule="auto"/>
      </w:pPr>
      <w:r>
        <w:separator/>
      </w:r>
    </w:p>
  </w:endnote>
  <w:endnote w:type="continuationSeparator" w:id="0">
    <w:p w:rsidR="00891602" w:rsidRDefault="00891602" w:rsidP="00D7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02" w:rsidRDefault="00891602" w:rsidP="00D74D9E">
      <w:pPr>
        <w:spacing w:after="0" w:line="240" w:lineRule="auto"/>
      </w:pPr>
      <w:r>
        <w:separator/>
      </w:r>
    </w:p>
  </w:footnote>
  <w:footnote w:type="continuationSeparator" w:id="0">
    <w:p w:rsidR="00891602" w:rsidRDefault="00891602" w:rsidP="00D7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E" w:rsidRPr="00D74D9E" w:rsidRDefault="00D74D9E" w:rsidP="00D74D9E">
    <w:pPr>
      <w:spacing w:after="0"/>
      <w:jc w:val="center"/>
      <w:rPr>
        <w:rFonts w:ascii="Times New Roman" w:hAnsi="Times New Roman" w:cs="Times New Roman"/>
        <w:i/>
        <w:sz w:val="32"/>
        <w:szCs w:val="32"/>
      </w:rPr>
    </w:pPr>
    <w:r w:rsidRPr="00D74D9E">
      <w:rPr>
        <w:noProof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005D4800" wp14:editId="159FD03D">
          <wp:simplePos x="0" y="0"/>
          <wp:positionH relativeFrom="column">
            <wp:posOffset>-337820</wp:posOffset>
          </wp:positionH>
          <wp:positionV relativeFrom="paragraph">
            <wp:posOffset>-163830</wp:posOffset>
          </wp:positionV>
          <wp:extent cx="871419" cy="88525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419" cy="88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9E">
      <w:rPr>
        <w:sz w:val="32"/>
        <w:szCs w:val="32"/>
      </w:rPr>
      <w:tab/>
    </w:r>
    <w:r w:rsidRPr="00D74D9E">
      <w:rPr>
        <w:rFonts w:ascii="Times New Roman" w:hAnsi="Times New Roman" w:cs="Times New Roman"/>
        <w:i/>
        <w:sz w:val="32"/>
        <w:szCs w:val="32"/>
      </w:rPr>
      <w:t>Université des Sciences et de la Technologie d’Oran « Mohamed BOUDIAF»</w:t>
    </w:r>
  </w:p>
  <w:p w:rsidR="00D74D9E" w:rsidRPr="00D74D9E" w:rsidRDefault="00D74D9E" w:rsidP="00D74D9E">
    <w:pPr>
      <w:spacing w:after="0"/>
      <w:jc w:val="center"/>
      <w:rPr>
        <w:rFonts w:ascii="Times New Roman" w:hAnsi="Times New Roman" w:cs="Times New Roman"/>
        <w:i/>
        <w:sz w:val="32"/>
        <w:szCs w:val="32"/>
      </w:rPr>
    </w:pPr>
    <w:r w:rsidRPr="00D74D9E">
      <w:rPr>
        <w:rFonts w:ascii="Times New Roman" w:hAnsi="Times New Roman" w:cs="Times New Roman"/>
        <w:i/>
        <w:sz w:val="32"/>
        <w:szCs w:val="32"/>
      </w:rPr>
      <w:t>Faculté des Sciences de la nature et de la vie</w:t>
    </w:r>
  </w:p>
  <w:p w:rsidR="00D74D9E" w:rsidRPr="00D74D9E" w:rsidRDefault="00D74D9E" w:rsidP="00D74D9E">
    <w:pPr>
      <w:spacing w:after="0"/>
      <w:jc w:val="center"/>
      <w:rPr>
        <w:rFonts w:ascii="Times New Roman" w:hAnsi="Times New Roman" w:cs="Times New Roman"/>
        <w:i/>
        <w:sz w:val="32"/>
        <w:szCs w:val="32"/>
      </w:rPr>
    </w:pPr>
    <w:r w:rsidRPr="00D74D9E">
      <w:rPr>
        <w:rFonts w:ascii="Times New Roman" w:hAnsi="Times New Roman" w:cs="Times New Roman"/>
        <w:i/>
        <w:sz w:val="32"/>
        <w:szCs w:val="32"/>
      </w:rPr>
      <w:t>Département de L’enseignement de Base en Biologie</w:t>
    </w:r>
  </w:p>
  <w:p w:rsidR="00D74D9E" w:rsidRPr="00D74D9E" w:rsidRDefault="00D74D9E" w:rsidP="00D74D9E">
    <w:pPr>
      <w:pStyle w:val="En-tte"/>
      <w:jc w:val="center"/>
      <w:rPr>
        <w:sz w:val="32"/>
        <w:szCs w:val="32"/>
      </w:rPr>
    </w:pPr>
  </w:p>
  <w:p w:rsidR="00D74D9E" w:rsidRDefault="00D74D9E" w:rsidP="00D74D9E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A5"/>
    <w:rsid w:val="00040414"/>
    <w:rsid w:val="000D1F3C"/>
    <w:rsid w:val="000F4C2E"/>
    <w:rsid w:val="00196185"/>
    <w:rsid w:val="00281E90"/>
    <w:rsid w:val="003B2E0B"/>
    <w:rsid w:val="00454D18"/>
    <w:rsid w:val="005B3C5F"/>
    <w:rsid w:val="00723807"/>
    <w:rsid w:val="00872322"/>
    <w:rsid w:val="008803FE"/>
    <w:rsid w:val="00891602"/>
    <w:rsid w:val="009639DC"/>
    <w:rsid w:val="009A3DA5"/>
    <w:rsid w:val="009B4307"/>
    <w:rsid w:val="009B5C2B"/>
    <w:rsid w:val="00AA4027"/>
    <w:rsid w:val="00AF74C2"/>
    <w:rsid w:val="00AF7501"/>
    <w:rsid w:val="00D74D9E"/>
    <w:rsid w:val="00DB26EB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DE49-FBC6-476F-BA6A-D1753A5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D9E"/>
  </w:style>
  <w:style w:type="paragraph" w:styleId="Pieddepage">
    <w:name w:val="footer"/>
    <w:basedOn w:val="Normal"/>
    <w:link w:val="PieddepageCar"/>
    <w:uiPriority w:val="99"/>
    <w:unhideWhenUsed/>
    <w:rsid w:val="00D7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EBB</cp:lastModifiedBy>
  <cp:revision>8</cp:revision>
  <dcterms:created xsi:type="dcterms:W3CDTF">2021-02-16T11:56:00Z</dcterms:created>
  <dcterms:modified xsi:type="dcterms:W3CDTF">2021-02-18T13:41:00Z</dcterms:modified>
</cp:coreProperties>
</file>